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187A" w:rsidRDefault="0059187A" w:rsidP="0067447A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Method Statement for the demolition of </w:t>
      </w:r>
      <w:r w:rsidR="0067447A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buildings at Spalding Road, Pinchbeck</w:t>
      </w:r>
    </w:p>
    <w:p w:rsidR="0059187A" w:rsidRDefault="0059187A" w:rsidP="0059187A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p w:rsidR="0059187A" w:rsidRDefault="0059187A" w:rsidP="0059187A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All services to be disconnected prior to demolition commencing.</w:t>
      </w:r>
    </w:p>
    <w:p w:rsidR="0059187A" w:rsidRDefault="0059187A" w:rsidP="0059187A">
      <w:pPr>
        <w:pStyle w:val="ListParagraph"/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9187A" w:rsidRDefault="0059187A" w:rsidP="0059187A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Site to be fenced using 2m high block and mesh type fencing prior to work commencing.</w:t>
      </w:r>
    </w:p>
    <w:p w:rsidR="0059187A" w:rsidRPr="007E2D75" w:rsidRDefault="0059187A" w:rsidP="0059187A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9187A" w:rsidRDefault="0059187A" w:rsidP="0059187A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Building to be soft striped by hand, removing all loose furniture, fixtures and fittings etc.</w:t>
      </w:r>
    </w:p>
    <w:p w:rsidR="0059187A" w:rsidRPr="007E2D75" w:rsidRDefault="0059187A" w:rsidP="0059187A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9187A" w:rsidRDefault="0059187A" w:rsidP="0059187A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All arising materials to be loaded onto trucks for removal off of site.</w:t>
      </w:r>
    </w:p>
    <w:p w:rsidR="0059187A" w:rsidRPr="0059187A" w:rsidRDefault="0059187A" w:rsidP="0059187A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9187A" w:rsidRDefault="0059187A" w:rsidP="0059187A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Asbestos/cement roof sheets to be carefully removed by hand, by men working from </w:t>
      </w:r>
      <w:r w:rsidR="0067447A">
        <w:rPr>
          <w:rFonts w:ascii="Times New Roman" w:hAnsi="Times New Roman" w:cs="Times New Roman"/>
          <w:color w:val="000000" w:themeColor="text1"/>
          <w:sz w:val="24"/>
          <w:szCs w:val="24"/>
        </w:rPr>
        <w:t>M.E.W.P’s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all arising materials to be placed into skips for disposal off of site.</w:t>
      </w:r>
      <w:bookmarkStart w:id="0" w:name="_GoBack"/>
      <w:bookmarkEnd w:id="0"/>
    </w:p>
    <w:p w:rsidR="0059187A" w:rsidRPr="007E2D75" w:rsidRDefault="0059187A" w:rsidP="0059187A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9187A" w:rsidRDefault="0067447A" w:rsidP="0059187A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360 </w:t>
      </w:r>
      <w:r w:rsidR="0059187A">
        <w:rPr>
          <w:rFonts w:ascii="Times New Roman" w:hAnsi="Times New Roman" w:cs="Times New Roman"/>
          <w:color w:val="000000" w:themeColor="text1"/>
          <w:sz w:val="24"/>
          <w:szCs w:val="24"/>
        </w:rPr>
        <w:t>JCB excavator to demolish remaining structure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s, including floor slab and foundations where necessary</w:t>
      </w:r>
    </w:p>
    <w:p w:rsidR="0059187A" w:rsidRPr="007E2D75" w:rsidRDefault="0059187A" w:rsidP="0059187A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9187A" w:rsidRDefault="0059187A" w:rsidP="0059187A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All arising materials to be loaded onto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lorries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for recycling off of site.</w:t>
      </w:r>
    </w:p>
    <w:p w:rsidR="0059187A" w:rsidRPr="007E2D75" w:rsidRDefault="0059187A" w:rsidP="0059187A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9187A" w:rsidRDefault="0059187A" w:rsidP="0059187A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Site to be left in a clean, tidy and safe condition at the end of each shift and upon completion of works.</w:t>
      </w:r>
    </w:p>
    <w:p w:rsidR="0059187A" w:rsidRPr="007E2D75" w:rsidRDefault="0059187A" w:rsidP="0059187A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9187A" w:rsidRDefault="0059187A" w:rsidP="0059187A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All relevant PPE and RPE to be worn at all times where necessary.</w:t>
      </w:r>
    </w:p>
    <w:p w:rsidR="0059187A" w:rsidRPr="002A3D3C" w:rsidRDefault="0059187A" w:rsidP="0059187A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9187A" w:rsidRDefault="0059187A" w:rsidP="0059187A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All work to be carried out following all current HSE guidelines.</w:t>
      </w:r>
    </w:p>
    <w:p w:rsidR="0059187A" w:rsidRPr="002A3D3C" w:rsidRDefault="0059187A" w:rsidP="0059187A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9187A" w:rsidRPr="002A3D3C" w:rsidRDefault="0059187A" w:rsidP="0059187A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All plant on site to hold up to date test certificates and to only be operated by competent operators holding up to date CPCS card or equivalent. </w:t>
      </w:r>
    </w:p>
    <w:p w:rsidR="0059187A" w:rsidRPr="007A52AC" w:rsidRDefault="0059187A" w:rsidP="0059187A">
      <w:pPr>
        <w:pStyle w:val="ListParagraph"/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D718B" w:rsidRPr="00FD718B" w:rsidRDefault="00FD718B" w:rsidP="00AA5E11">
      <w:pPr>
        <w:spacing w:after="0"/>
      </w:pPr>
    </w:p>
    <w:sectPr w:rsidR="00FD718B" w:rsidRPr="00FD718B" w:rsidSect="00F865FB">
      <w:headerReference w:type="default" r:id="rId8"/>
      <w:pgSz w:w="11906" w:h="16838"/>
      <w:pgMar w:top="4820" w:right="1440" w:bottom="144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7026" w:rsidRDefault="00E77026" w:rsidP="0067447A">
      <w:pPr>
        <w:spacing w:after="0" w:line="240" w:lineRule="auto"/>
      </w:pPr>
      <w:r>
        <w:separator/>
      </w:r>
    </w:p>
  </w:endnote>
  <w:endnote w:type="continuationSeparator" w:id="0">
    <w:p w:rsidR="00E77026" w:rsidRDefault="00E77026" w:rsidP="006744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altName w:val="Wingdings 3"/>
    <w:panose1 w:val="05050102010706020507"/>
    <w:charset w:val="02"/>
    <w:family w:val="roman"/>
    <w:notTrueType/>
    <w:pitch w:val="default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7026" w:rsidRDefault="00E77026" w:rsidP="0067447A">
      <w:pPr>
        <w:spacing w:after="0" w:line="240" w:lineRule="auto"/>
      </w:pPr>
      <w:r>
        <w:separator/>
      </w:r>
    </w:p>
  </w:footnote>
  <w:footnote w:type="continuationSeparator" w:id="0">
    <w:p w:rsidR="00E77026" w:rsidRDefault="00E77026" w:rsidP="006744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447A" w:rsidRDefault="0067447A">
    <w:pPr>
      <w:pStyle w:val="Header"/>
    </w:pPr>
    <w:r>
      <w:rPr>
        <w:noProof/>
        <w:lang w:eastAsia="en-GB"/>
      </w:rPr>
      <w:drawing>
        <wp:inline distT="0" distB="0" distL="0" distR="0">
          <wp:extent cx="5925820" cy="177990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g003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25820" cy="17799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2075F2"/>
    <w:multiLevelType w:val="hybridMultilevel"/>
    <w:tmpl w:val="17A691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C0797A"/>
    <w:multiLevelType w:val="hybridMultilevel"/>
    <w:tmpl w:val="1D42E6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477F47"/>
    <w:multiLevelType w:val="hybridMultilevel"/>
    <w:tmpl w:val="4546E4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8B3567"/>
    <w:multiLevelType w:val="hybridMultilevel"/>
    <w:tmpl w:val="DF0206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C759B6"/>
    <w:multiLevelType w:val="hybridMultilevel"/>
    <w:tmpl w:val="CE10FA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A965CB"/>
    <w:multiLevelType w:val="hybridMultilevel"/>
    <w:tmpl w:val="9E1C34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5B19E6"/>
    <w:multiLevelType w:val="hybridMultilevel"/>
    <w:tmpl w:val="A08A41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FF51CC"/>
    <w:multiLevelType w:val="hybridMultilevel"/>
    <w:tmpl w:val="A0A0AC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43532F"/>
    <w:multiLevelType w:val="hybridMultilevel"/>
    <w:tmpl w:val="E44860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7"/>
  </w:num>
  <w:num w:numId="6">
    <w:abstractNumId w:val="6"/>
  </w:num>
  <w:num w:numId="7">
    <w:abstractNumId w:val="2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02A2"/>
    <w:rsid w:val="00093BD2"/>
    <w:rsid w:val="000E7D7B"/>
    <w:rsid w:val="00104A06"/>
    <w:rsid w:val="00104EDC"/>
    <w:rsid w:val="001E02A2"/>
    <w:rsid w:val="00205453"/>
    <w:rsid w:val="002B0847"/>
    <w:rsid w:val="0036313C"/>
    <w:rsid w:val="003754B2"/>
    <w:rsid w:val="00397A4E"/>
    <w:rsid w:val="00493656"/>
    <w:rsid w:val="004B2761"/>
    <w:rsid w:val="004D332F"/>
    <w:rsid w:val="004F3FD2"/>
    <w:rsid w:val="00520899"/>
    <w:rsid w:val="005834FF"/>
    <w:rsid w:val="0059187A"/>
    <w:rsid w:val="0067447A"/>
    <w:rsid w:val="008830B0"/>
    <w:rsid w:val="008F4F69"/>
    <w:rsid w:val="009322AC"/>
    <w:rsid w:val="009E5F04"/>
    <w:rsid w:val="00A575B5"/>
    <w:rsid w:val="00A7257B"/>
    <w:rsid w:val="00AA5E11"/>
    <w:rsid w:val="00B479EC"/>
    <w:rsid w:val="00B82578"/>
    <w:rsid w:val="00B86764"/>
    <w:rsid w:val="00BE25F7"/>
    <w:rsid w:val="00C15CB2"/>
    <w:rsid w:val="00C405CA"/>
    <w:rsid w:val="00C87CDE"/>
    <w:rsid w:val="00D40088"/>
    <w:rsid w:val="00D52890"/>
    <w:rsid w:val="00DC22A7"/>
    <w:rsid w:val="00DD04E5"/>
    <w:rsid w:val="00DE1115"/>
    <w:rsid w:val="00E05F26"/>
    <w:rsid w:val="00E77026"/>
    <w:rsid w:val="00F0559A"/>
    <w:rsid w:val="00F3554A"/>
    <w:rsid w:val="00F865FB"/>
    <w:rsid w:val="00FB2CF0"/>
    <w:rsid w:val="00FD7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9A5E459-7610-4B71-BE07-857E40F79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4A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B276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B27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276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744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447A"/>
  </w:style>
  <w:style w:type="paragraph" w:styleId="Footer">
    <w:name w:val="footer"/>
    <w:basedOn w:val="Normal"/>
    <w:link w:val="FooterChar"/>
    <w:uiPriority w:val="99"/>
    <w:unhideWhenUsed/>
    <w:rsid w:val="006744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44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EB7FC-68A1-4EB8-A441-3539AD9998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Humphrey Demolition</dc:creator>
  <cp:lastModifiedBy>user</cp:lastModifiedBy>
  <cp:revision>2</cp:revision>
  <cp:lastPrinted>2016-02-26T16:01:00Z</cp:lastPrinted>
  <dcterms:created xsi:type="dcterms:W3CDTF">2018-08-24T14:08:00Z</dcterms:created>
  <dcterms:modified xsi:type="dcterms:W3CDTF">2018-08-24T14:08:00Z</dcterms:modified>
</cp:coreProperties>
</file>